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68/2012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июля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«Ремонт и строительство сетей «ПР и СС»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1037828008899,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7813059532)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«Технострой»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1085401020275,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5401316040)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«СтройСиб»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1082222002664,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2222072232)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11.07.2012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июля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