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октября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1037843017222,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7825090079)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18.10.2021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октября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