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«Кардинал»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1107847291672,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7841431745)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14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